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13" w:rsidRDefault="00374013" w:rsidP="00374013">
      <w:pPr>
        <w:pStyle w:val="Heading1"/>
      </w:pPr>
      <w:r>
        <w:t>Psuedo Code for UART</w:t>
      </w:r>
    </w:p>
    <w:p w:rsidR="004817D6" w:rsidRDefault="004817D6" w:rsidP="004817D6">
      <w:r>
        <w:t>//Initialize UART</w:t>
      </w:r>
    </w:p>
    <w:p w:rsidR="004817D6" w:rsidRDefault="004817D6" w:rsidP="004817D6">
      <w:r>
        <w:t>bool InitializeUART ( uint8_t Priority )</w:t>
      </w:r>
    </w:p>
    <w:p w:rsidR="004817D6" w:rsidRDefault="004817D6" w:rsidP="004817D6">
      <w:r>
        <w:t>{</w:t>
      </w:r>
    </w:p>
    <w:p w:rsidR="004817D6" w:rsidRDefault="004817D6" w:rsidP="004817D6">
      <w:r>
        <w:t>PC4 RX input</w:t>
      </w:r>
    </w:p>
    <w:p w:rsidR="004817D6" w:rsidRDefault="004817D6" w:rsidP="004817D6">
      <w:r>
        <w:t>PC5 TX output</w:t>
      </w:r>
    </w:p>
    <w:p w:rsidR="004817D6" w:rsidRDefault="004817D6" w:rsidP="004817D6"/>
    <w:p w:rsidR="004817D6" w:rsidRDefault="004817D6" w:rsidP="004817D6">
      <w:r>
        <w:t>Enable the UART module using the RCGCUART register</w:t>
      </w:r>
    </w:p>
    <w:p w:rsidR="004817D6" w:rsidRDefault="004817D6" w:rsidP="004817D6">
      <w:r>
        <w:t>Wait for the UART to be ready (PRUART)</w:t>
      </w:r>
      <w:r>
        <w:tab/>
      </w:r>
      <w:r>
        <w:tab/>
      </w:r>
    </w:p>
    <w:p w:rsidR="004817D6" w:rsidRDefault="004817D6" w:rsidP="004817D6">
      <w:r>
        <w:t>Enable the clock to the appropriate GPIO module via the RCGCGPIO, PortC</w:t>
      </w:r>
      <w:r>
        <w:tab/>
      </w:r>
    </w:p>
    <w:p w:rsidR="004817D6" w:rsidRDefault="004817D6" w:rsidP="004817D6">
      <w:r>
        <w:t>Wait for the GPIO module to be ready (PRGPIO)</w:t>
      </w:r>
      <w:r>
        <w:tab/>
      </w:r>
    </w:p>
    <w:p w:rsidR="004817D6" w:rsidRDefault="004817D6" w:rsidP="004817D6">
      <w:r>
        <w:t xml:space="preserve">Configure the GPIO pins </w:t>
      </w:r>
      <w:r>
        <w:tab/>
      </w:r>
    </w:p>
    <w:p w:rsidR="004817D6" w:rsidRDefault="004817D6" w:rsidP="004817D6">
      <w:r>
        <w:t xml:space="preserve">Select the Alternate function for the UART pins </w:t>
      </w:r>
    </w:p>
    <w:p w:rsidR="004817D6" w:rsidRDefault="004817D6" w:rsidP="004817D6">
      <w:r>
        <w:t>Configure the PMCn fields in the GPIOPCTL register to assign the UART pins</w:t>
      </w:r>
    </w:p>
    <w:p w:rsidR="004817D6" w:rsidRDefault="004817D6" w:rsidP="004817D6">
      <w:r>
        <w:t>Disable the UART by clearing the UARTEN bit in the UARTCTL register.</w:t>
      </w:r>
    </w:p>
    <w:p w:rsidR="004817D6" w:rsidRDefault="004817D6" w:rsidP="004817D6">
      <w:r>
        <w:t>Write the integer portion of the BRD to the UARTIBRD register (baud rate = 9600)</w:t>
      </w:r>
      <w:r>
        <w:tab/>
      </w:r>
    </w:p>
    <w:p w:rsidR="004817D6" w:rsidRDefault="004817D6" w:rsidP="004817D6">
      <w:r>
        <w:t xml:space="preserve">Write the fractional portion of the BRD to the UARTFBRD register.  </w:t>
      </w:r>
    </w:p>
    <w:p w:rsidR="004817D6" w:rsidRDefault="004817D6" w:rsidP="004817D6">
      <w:r>
        <w:t>Write the desired serial parameters to the UARTLCRH register.</w:t>
      </w:r>
      <w:r>
        <w:tab/>
      </w:r>
    </w:p>
    <w:p w:rsidR="004817D6" w:rsidRDefault="004817D6" w:rsidP="004817D6">
      <w:r>
        <w:t>Configure the UART operation using the UARTCTL register.</w:t>
      </w:r>
      <w:r>
        <w:tab/>
      </w:r>
    </w:p>
    <w:p w:rsidR="004817D6" w:rsidRDefault="004817D6" w:rsidP="004817D6">
      <w:r>
        <w:t>Enable the UART by setting the UARTEN bit in the UARTCTL register.</w:t>
      </w:r>
    </w:p>
    <w:p w:rsidR="004817D6" w:rsidRDefault="004817D6" w:rsidP="004817D6">
      <w:r>
        <w:t>Interrupt, UART4: interrupt 60</w:t>
      </w:r>
      <w:r>
        <w:tab/>
      </w:r>
      <w:r>
        <w:tab/>
      </w:r>
    </w:p>
    <w:p w:rsidR="004817D6" w:rsidRDefault="004817D6" w:rsidP="004817D6">
      <w:r>
        <w:t>ReceiveState = ES_WaitFor7E;</w:t>
      </w:r>
    </w:p>
    <w:p w:rsidR="004817D6" w:rsidRDefault="004817D6" w:rsidP="004817D6">
      <w:r>
        <w:t xml:space="preserve"> ES_Timer_InitTimer(UartTimer, 1000);</w:t>
      </w:r>
    </w:p>
    <w:p w:rsidR="004817D6" w:rsidRDefault="004817D6" w:rsidP="004817D6">
      <w:r>
        <w:t>Pairing array initialization</w:t>
      </w:r>
    </w:p>
    <w:p w:rsidR="004817D6" w:rsidRDefault="004817D6" w:rsidP="004817D6">
      <w:r>
        <w:t>Initialize the sending data array</w:t>
      </w:r>
    </w:p>
    <w:p w:rsidR="004817D6" w:rsidRDefault="004817D6" w:rsidP="004817D6">
      <w:r>
        <w:lastRenderedPageBreak/>
        <w:t xml:space="preserve"> </w:t>
      </w:r>
    </w:p>
    <w:p w:rsidR="004817D6" w:rsidRDefault="004817D6" w:rsidP="004817D6">
      <w:pPr>
        <w:ind w:firstLine="720"/>
      </w:pPr>
      <w:r>
        <w:t xml:space="preserve">Starter </w:t>
      </w:r>
    </w:p>
    <w:p w:rsidR="004817D6" w:rsidRDefault="004817D6" w:rsidP="004817D6">
      <w:pPr>
        <w:ind w:firstLine="720"/>
      </w:pPr>
      <w:r>
        <w:t>Data Length MSB</w:t>
      </w:r>
    </w:p>
    <w:p w:rsidR="004817D6" w:rsidRDefault="004817D6" w:rsidP="004817D6">
      <w:pPr>
        <w:ind w:firstLine="720"/>
      </w:pPr>
      <w:r>
        <w:t>Data length LSB</w:t>
      </w:r>
    </w:p>
    <w:p w:rsidR="004817D6" w:rsidRDefault="004817D6" w:rsidP="004817D6">
      <w:pPr>
        <w:ind w:firstLine="720"/>
      </w:pPr>
      <w:r>
        <w:t xml:space="preserve">API ID </w:t>
      </w:r>
    </w:p>
    <w:p w:rsidR="004817D6" w:rsidRDefault="004817D6" w:rsidP="004817D6">
      <w:pPr>
        <w:ind w:firstLine="720"/>
      </w:pPr>
      <w:r>
        <w:t>Frame ID</w:t>
      </w:r>
    </w:p>
    <w:p w:rsidR="004817D6" w:rsidRDefault="004817D6" w:rsidP="004817D6">
      <w:pPr>
        <w:ind w:firstLine="720"/>
      </w:pPr>
      <w:r>
        <w:t>Destination Address MSB</w:t>
      </w:r>
    </w:p>
    <w:p w:rsidR="004817D6" w:rsidRDefault="004817D6" w:rsidP="004817D6">
      <w:pPr>
        <w:ind w:firstLine="720"/>
      </w:pPr>
      <w:r>
        <w:t>Destination Address LSB</w:t>
      </w:r>
    </w:p>
    <w:p w:rsidR="004817D6" w:rsidRDefault="004817D6" w:rsidP="004817D6">
      <w:r>
        <w:tab/>
        <w:t>Options</w:t>
      </w:r>
    </w:p>
    <w:p w:rsidR="004817D6" w:rsidRDefault="004817D6" w:rsidP="004817D6">
      <w:r>
        <w:tab/>
        <w:t>Actual Data Header</w:t>
      </w:r>
    </w:p>
    <w:p w:rsidR="004817D6" w:rsidRDefault="004817D6" w:rsidP="004817D6">
      <w:r>
        <w:tab/>
        <w:t>Control Array initialization</w:t>
      </w:r>
    </w:p>
    <w:p w:rsidR="004817D6" w:rsidRDefault="004817D6" w:rsidP="004817D6">
      <w:r>
        <w:t>Control data intialization</w:t>
      </w:r>
    </w:p>
    <w:p w:rsidR="004817D6" w:rsidRDefault="004817D6" w:rsidP="004817D6">
      <w:r>
        <w:tab/>
        <w:t>Starter</w:t>
      </w:r>
    </w:p>
    <w:p w:rsidR="004817D6" w:rsidRDefault="004817D6" w:rsidP="004817D6">
      <w:r>
        <w:tab/>
        <w:t>Data Length MSB</w:t>
      </w:r>
    </w:p>
    <w:p w:rsidR="004817D6" w:rsidRDefault="004817D6" w:rsidP="004817D6">
      <w:r>
        <w:tab/>
        <w:t>Data Length LSB</w:t>
      </w:r>
    </w:p>
    <w:p w:rsidR="004817D6" w:rsidRDefault="004817D6" w:rsidP="004817D6">
      <w:r>
        <w:tab/>
        <w:t>API ID</w:t>
      </w:r>
    </w:p>
    <w:p w:rsidR="004817D6" w:rsidRDefault="004817D6" w:rsidP="004817D6">
      <w:r>
        <w:tab/>
        <w:t>Frame ID</w:t>
      </w:r>
    </w:p>
    <w:p w:rsidR="004817D6" w:rsidRDefault="004817D6" w:rsidP="004817D6">
      <w:r>
        <w:tab/>
        <w:t>Destination Address MSB</w:t>
      </w:r>
    </w:p>
    <w:p w:rsidR="004817D6" w:rsidRDefault="004817D6" w:rsidP="004817D6">
      <w:r>
        <w:tab/>
        <w:t>Destination Address LSB</w:t>
      </w:r>
    </w:p>
    <w:p w:rsidR="004817D6" w:rsidRDefault="004817D6" w:rsidP="004817D6">
      <w:r>
        <w:tab/>
        <w:t>Options</w:t>
      </w:r>
    </w:p>
    <w:p w:rsidR="004817D6" w:rsidRDefault="004817D6" w:rsidP="004817D6">
      <w:r>
        <w:tab/>
        <w:t>Actual Data Header</w:t>
      </w:r>
      <w:r>
        <w:tab/>
      </w:r>
    </w:p>
    <w:p w:rsidR="004817D6" w:rsidRDefault="004817D6" w:rsidP="004817D6">
      <w:r>
        <w:tab/>
        <w:t>Pair or Unpair</w:t>
      </w:r>
    </w:p>
    <w:p w:rsidR="004817D6" w:rsidRDefault="004817D6" w:rsidP="004817D6">
      <w:r>
        <w:tab/>
        <w:t>return true;</w:t>
      </w:r>
    </w:p>
    <w:p w:rsidR="004817D6" w:rsidRDefault="004817D6" w:rsidP="004817D6">
      <w:r>
        <w:t>}</w:t>
      </w:r>
    </w:p>
    <w:p w:rsidR="004817D6" w:rsidRDefault="004817D6" w:rsidP="004817D6">
      <w:r>
        <w:t>Service function for the states of the game</w:t>
      </w:r>
    </w:p>
    <w:p w:rsidR="004817D6" w:rsidRDefault="004817D6" w:rsidP="004817D6">
      <w:r>
        <w:lastRenderedPageBreak/>
        <w:t>ES_Event RunUARTSM( ES_Event ThisEvent )</w:t>
      </w:r>
    </w:p>
    <w:p w:rsidR="004817D6" w:rsidRDefault="004817D6" w:rsidP="004817D6">
      <w:r>
        <w:t>{</w:t>
      </w:r>
    </w:p>
    <w:p w:rsidR="004817D6" w:rsidRDefault="004817D6" w:rsidP="004817D6">
      <w:r>
        <w:t xml:space="preserve">  //States for the game</w:t>
      </w:r>
    </w:p>
    <w:p w:rsidR="004817D6" w:rsidRDefault="004817D6" w:rsidP="004817D6">
      <w:r>
        <w:tab/>
        <w:t>If the current state the card slide</w:t>
      </w:r>
    </w:p>
    <w:p w:rsidR="004817D6" w:rsidRDefault="004817D6" w:rsidP="004817D6">
      <w:r>
        <w:tab/>
      </w:r>
      <w:r>
        <w:tab/>
        <w:t>If the current event received is ES_CARDSLIDE</w:t>
      </w:r>
    </w:p>
    <w:p w:rsidR="004817D6" w:rsidRDefault="004817D6" w:rsidP="004817D6">
      <w:r>
        <w:tab/>
      </w:r>
      <w:r>
        <w:tab/>
      </w:r>
      <w:r>
        <w:tab/>
        <w:t>Change state to State_UNPAIRED</w:t>
      </w:r>
      <w:r>
        <w:tab/>
      </w:r>
    </w:p>
    <w:p w:rsidR="004817D6" w:rsidRDefault="00277E26" w:rsidP="004817D6">
      <w:pPr>
        <w:ind w:left="720"/>
      </w:pPr>
      <w:r>
        <w:t>Else if</w:t>
      </w:r>
      <w:r w:rsidR="004817D6">
        <w:t xml:space="preserve"> the current state the State_UNPAIRED</w:t>
      </w:r>
      <w:r w:rsidR="004817D6">
        <w:tab/>
      </w:r>
      <w:r w:rsidR="004817D6">
        <w:tab/>
      </w:r>
    </w:p>
    <w:p w:rsidR="004817D6" w:rsidRDefault="004817D6" w:rsidP="004817D6">
      <w:pPr>
        <w:ind w:left="720"/>
      </w:pPr>
      <w:r>
        <w:tab/>
        <w:t xml:space="preserve">If the current event received is </w:t>
      </w:r>
      <w:r>
        <w:tab/>
        <w:t>EV_REQUESTPAIR</w:t>
      </w:r>
    </w:p>
    <w:p w:rsidR="004817D6" w:rsidRDefault="004817D6" w:rsidP="004817D6">
      <w:r>
        <w:tab/>
      </w:r>
      <w:r>
        <w:tab/>
      </w:r>
      <w:r>
        <w:tab/>
        <w:t>Calculate the checksum and move to the next state State_REQUEST2PAIR</w:t>
      </w:r>
    </w:p>
    <w:p w:rsidR="00277E26" w:rsidRDefault="00277E26" w:rsidP="004817D6">
      <w:r>
        <w:tab/>
      </w:r>
      <w:r>
        <w:tab/>
      </w:r>
      <w:r>
        <w:tab/>
        <w:t>Init timer for the timemout for pairing</w:t>
      </w:r>
    </w:p>
    <w:p w:rsidR="004817D6" w:rsidRDefault="004817D6" w:rsidP="00277E26">
      <w:r>
        <w:tab/>
      </w:r>
      <w:r>
        <w:tab/>
      </w:r>
      <w:r w:rsidR="00277E26">
        <w:tab/>
        <w:t>Send the first byte for pair</w:t>
      </w:r>
    </w:p>
    <w:p w:rsidR="00277E26" w:rsidRDefault="00277E26" w:rsidP="004817D6">
      <w:r>
        <w:t xml:space="preserve"> </w:t>
      </w:r>
      <w:r>
        <w:tab/>
        <w:t>Else if the current state the State_REQUEST2PAIR</w:t>
      </w:r>
    </w:p>
    <w:p w:rsidR="00277E26" w:rsidRDefault="00277E26" w:rsidP="004817D6">
      <w:r>
        <w:tab/>
      </w:r>
      <w:r>
        <w:tab/>
        <w:t>If the event received is EV_ACKRECEIVED</w:t>
      </w:r>
    </w:p>
    <w:p w:rsidR="00277E26" w:rsidRDefault="00277E26" w:rsidP="004817D6">
      <w:r>
        <w:tab/>
      </w:r>
      <w:r>
        <w:tab/>
      </w:r>
      <w:r>
        <w:tab/>
        <w:t>Change state to State_PAIRED</w:t>
      </w:r>
      <w:r w:rsidR="004817D6">
        <w:tab/>
      </w:r>
      <w:r w:rsidR="004817D6">
        <w:tab/>
      </w:r>
    </w:p>
    <w:p w:rsidR="00277E26" w:rsidRDefault="00277E26" w:rsidP="004817D6">
      <w:r>
        <w:tab/>
      </w:r>
      <w:r>
        <w:tab/>
      </w:r>
      <w:r>
        <w:tab/>
        <w:t>If the timeout for pairing even is received then move back to unpaired state</w:t>
      </w:r>
    </w:p>
    <w:p w:rsidR="00277E26" w:rsidRDefault="00277E26" w:rsidP="00277E26">
      <w:pPr>
        <w:ind w:firstLine="720"/>
      </w:pPr>
      <w:r>
        <w:t>Else if the current state the State_PAIRED</w:t>
      </w:r>
      <w:r>
        <w:tab/>
      </w:r>
    </w:p>
    <w:p w:rsidR="00277E26" w:rsidRDefault="00277E26" w:rsidP="00277E26">
      <w:pPr>
        <w:ind w:firstLine="720"/>
      </w:pPr>
      <w:r>
        <w:tab/>
        <w:t xml:space="preserve">If the 200ms timer is timeout </w:t>
      </w:r>
    </w:p>
    <w:p w:rsidR="00277E26" w:rsidRDefault="00277E26" w:rsidP="00277E26">
      <w:pPr>
        <w:ind w:firstLine="720"/>
      </w:pPr>
      <w:r>
        <w:tab/>
        <w:t xml:space="preserve"> </w:t>
      </w:r>
      <w:r>
        <w:tab/>
        <w:t>Query the button states and group the packet and send out</w:t>
      </w:r>
    </w:p>
    <w:p w:rsidR="00277E26" w:rsidRDefault="00277E26" w:rsidP="00277E26">
      <w:pPr>
        <w:ind w:firstLine="720"/>
      </w:pPr>
      <w:r>
        <w:tab/>
        <w:t>If the lost connection timer is timemout</w:t>
      </w:r>
    </w:p>
    <w:p w:rsidR="004817D6" w:rsidRDefault="00277E26" w:rsidP="00277E26">
      <w:pPr>
        <w:ind w:firstLine="720"/>
      </w:pPr>
      <w:r>
        <w:tab/>
      </w:r>
      <w:r>
        <w:tab/>
        <w:t>Go back to the unpaired state and reinitialized the variables and counters.</w:t>
      </w:r>
      <w:r>
        <w:tab/>
      </w:r>
    </w:p>
    <w:p w:rsidR="004817D6" w:rsidRDefault="004817D6" w:rsidP="004817D6">
      <w:r>
        <w:t xml:space="preserve">  return ReturnEvent;</w:t>
      </w:r>
    </w:p>
    <w:p w:rsidR="004817D6" w:rsidRDefault="004817D6" w:rsidP="004817D6">
      <w:r>
        <w:t>}</w:t>
      </w:r>
    </w:p>
    <w:p w:rsidR="004817D6" w:rsidRDefault="004817D6" w:rsidP="004817D6"/>
    <w:p w:rsidR="004817D6" w:rsidRDefault="004817D6" w:rsidP="004817D6"/>
    <w:p w:rsidR="004817D6" w:rsidRDefault="004817D6" w:rsidP="004817D6"/>
    <w:p w:rsidR="004817D6" w:rsidRDefault="004817D6" w:rsidP="004817D6">
      <w:r>
        <w:lastRenderedPageBreak/>
        <w:t>//Service function for interrupt</w:t>
      </w:r>
    </w:p>
    <w:p w:rsidR="004817D6" w:rsidRDefault="004817D6" w:rsidP="004817D6">
      <w:r>
        <w:t>void UARTInterrupt()</w:t>
      </w:r>
    </w:p>
    <w:p w:rsidR="004817D6" w:rsidRDefault="004817D6" w:rsidP="004817D6">
      <w:r>
        <w:t>{</w:t>
      </w:r>
    </w:p>
    <w:p w:rsidR="004817D6" w:rsidRDefault="004817D6" w:rsidP="004817D6">
      <w:r>
        <w:t xml:space="preserve">  </w:t>
      </w:r>
    </w:p>
    <w:p w:rsidR="004817D6" w:rsidRDefault="004817D6" w:rsidP="004817D6">
      <w:r>
        <w:tab/>
        <w:t>//Transmit interrupt</w:t>
      </w:r>
    </w:p>
    <w:p w:rsidR="004817D6" w:rsidRDefault="004817D6" w:rsidP="004817D6">
      <w:r>
        <w:t xml:space="preserve">  </w:t>
      </w:r>
      <w:r w:rsidR="00277E26">
        <w:t>I</w:t>
      </w:r>
      <w:r>
        <w:t>f</w:t>
      </w:r>
      <w:r w:rsidR="00277E26">
        <w:t xml:space="preserve"> the interrupt is determined to be transmit</w:t>
      </w:r>
      <w:r>
        <w:tab/>
      </w:r>
      <w:r>
        <w:tab/>
      </w:r>
      <w:r>
        <w:tab/>
      </w:r>
    </w:p>
    <w:p w:rsidR="00277E26" w:rsidRDefault="00277E26" w:rsidP="004817D6">
      <w:r>
        <w:tab/>
        <w:t>If the current state is unpair</w:t>
      </w:r>
      <w:r w:rsidR="004817D6">
        <w:tab/>
      </w:r>
      <w:r w:rsidR="004817D6">
        <w:tab/>
      </w:r>
    </w:p>
    <w:p w:rsidR="004817D6" w:rsidRDefault="00277E26" w:rsidP="00277E26">
      <w:r>
        <w:tab/>
      </w:r>
      <w:r>
        <w:tab/>
        <w:t>Transmit the data for paring</w:t>
      </w:r>
    </w:p>
    <w:p w:rsidR="004817D6" w:rsidRDefault="004817D6" w:rsidP="00277E26">
      <w:r>
        <w:tab/>
      </w:r>
      <w:r w:rsidR="00277E26">
        <w:t>Else if the current state is paired</w:t>
      </w:r>
    </w:p>
    <w:p w:rsidR="00277E26" w:rsidRDefault="00277E26" w:rsidP="00277E26">
      <w:r>
        <w:tab/>
      </w:r>
      <w:r>
        <w:tab/>
        <w:t>Transmit the data for control</w:t>
      </w:r>
    </w:p>
    <w:p w:rsidR="004817D6" w:rsidRDefault="004817D6" w:rsidP="004817D6">
      <w:r>
        <w:t xml:space="preserve">  </w:t>
      </w:r>
    </w:p>
    <w:p w:rsidR="004817D6" w:rsidRDefault="004817D6" w:rsidP="004817D6">
      <w:r>
        <w:t xml:space="preserve">    </w:t>
      </w:r>
    </w:p>
    <w:p w:rsidR="004817D6" w:rsidRDefault="004817D6" w:rsidP="004817D6">
      <w:r>
        <w:t xml:space="preserve">   //Receiving interrupt</w:t>
      </w:r>
    </w:p>
    <w:p w:rsidR="004817D6" w:rsidRDefault="004817D6" w:rsidP="004817D6">
      <w:r>
        <w:t xml:space="preserve">  </w:t>
      </w:r>
      <w:r w:rsidR="00277E26">
        <w:t>I</w:t>
      </w:r>
      <w:r>
        <w:t>f</w:t>
      </w:r>
      <w:r w:rsidR="00277E26">
        <w:t xml:space="preserve"> the interrupt is determined to be receiving</w:t>
      </w:r>
      <w:r>
        <w:t xml:space="preserve">    </w:t>
      </w:r>
    </w:p>
    <w:p w:rsidR="004817D6" w:rsidRDefault="00277E26" w:rsidP="004817D6">
      <w:r>
        <w:tab/>
      </w:r>
      <w:r w:rsidR="004817D6">
        <w:t xml:space="preserve"> //Ready to pair state</w:t>
      </w:r>
    </w:p>
    <w:p w:rsidR="00277E26" w:rsidRDefault="00277E26" w:rsidP="004817D6">
      <w:r>
        <w:tab/>
        <w:t>If the current state is State_REQUEST2PAIR</w:t>
      </w:r>
      <w:r w:rsidR="004817D6">
        <w:tab/>
      </w:r>
    </w:p>
    <w:p w:rsidR="00277E26" w:rsidRDefault="00277E26" w:rsidP="004817D6">
      <w:r>
        <w:tab/>
      </w:r>
      <w:r>
        <w:tab/>
        <w:t>Suck up the result packet or suck up the incoming data packet</w:t>
      </w:r>
    </w:p>
    <w:p w:rsidR="00277E26" w:rsidRDefault="00277E26" w:rsidP="004817D6">
      <w:r>
        <w:tab/>
        <w:t xml:space="preserve">If the current state is </w:t>
      </w:r>
      <w:r w:rsidRPr="00277E26">
        <w:t>State_PAIRED</w:t>
      </w:r>
    </w:p>
    <w:p w:rsidR="00277E26" w:rsidRDefault="00277E26" w:rsidP="004817D6">
      <w:r>
        <w:tab/>
      </w:r>
      <w:r>
        <w:tab/>
        <w:t>Suck up the result packet or suck up the incoming data paket</w:t>
      </w:r>
    </w:p>
    <w:p w:rsidR="00374013" w:rsidRDefault="00277E26" w:rsidP="004817D6">
      <w:r>
        <w:tab/>
      </w:r>
      <w:r>
        <w:tab/>
      </w:r>
      <w:r>
        <w:tab/>
        <w:t xml:space="preserve">If encounter other group’s broadcasting data packet, ignore it. </w:t>
      </w:r>
      <w:r w:rsidR="004817D6">
        <w:tab/>
      </w:r>
    </w:p>
    <w:p w:rsidR="004817D6" w:rsidRDefault="00374013" w:rsidP="004817D6">
      <w:r>
        <w:t>}</w:t>
      </w:r>
      <w:r w:rsidR="004817D6">
        <w:tab/>
      </w:r>
      <w:r w:rsidR="004817D6">
        <w:tab/>
      </w:r>
    </w:p>
    <w:p w:rsidR="004817D6" w:rsidRDefault="004817D6" w:rsidP="00277E26">
      <w:r>
        <w:tab/>
      </w:r>
      <w:r>
        <w:tab/>
      </w:r>
      <w:r>
        <w:tab/>
      </w:r>
      <w:r>
        <w:tab/>
      </w:r>
    </w:p>
    <w:p w:rsidR="00374013" w:rsidRDefault="00374013"/>
    <w:p w:rsidR="00374013" w:rsidRDefault="00374013"/>
    <w:p w:rsidR="0068574A" w:rsidRDefault="00374013" w:rsidP="00374013">
      <w:pPr>
        <w:pStyle w:val="Heading1"/>
      </w:pPr>
      <w:r>
        <w:lastRenderedPageBreak/>
        <w:t>Psuedo Code for 7 segment</w:t>
      </w:r>
    </w:p>
    <w:p w:rsidR="00374013" w:rsidRDefault="00374013"/>
    <w:p w:rsidR="00374013" w:rsidRDefault="00374013">
      <w:r>
        <w:t>Create table for the 7 segment hardware</w:t>
      </w:r>
    </w:p>
    <w:p w:rsidR="00374013" w:rsidRDefault="00374013">
      <w:r>
        <w:t>Initialize the 7 segment I/O ports</w:t>
      </w:r>
    </w:p>
    <w:p w:rsidR="00374013" w:rsidRDefault="00374013">
      <w:r>
        <w:t>Query the state of the potentiometer and use pointer to point to the corresponding 7 segment table</w:t>
      </w:r>
    </w:p>
    <w:p w:rsidR="00374013" w:rsidRDefault="00374013">
      <w:r>
        <w:t xml:space="preserve">Display the 7 segment using blocking code </w:t>
      </w:r>
    </w:p>
    <w:p w:rsidR="00374013" w:rsidRDefault="00374013" w:rsidP="00374013">
      <w:pPr>
        <w:pStyle w:val="Heading1"/>
      </w:pPr>
      <w:r>
        <w:t>Psuedo Code for Button Debounce</w:t>
      </w:r>
    </w:p>
    <w:p w:rsidR="00374013" w:rsidRDefault="00374013" w:rsidP="00374013"/>
    <w:p w:rsidR="00374013" w:rsidRDefault="00374013" w:rsidP="00374013">
      <w:r>
        <w:t>We have 4 buttons, the debounce code is the same. Here is the structure.</w:t>
      </w:r>
    </w:p>
    <w:p w:rsidR="00374013" w:rsidRDefault="00374013" w:rsidP="00374013">
      <w:r>
        <w:t>bool InitializeButton ( uint8_t Priority )</w:t>
      </w:r>
    </w:p>
    <w:p w:rsidR="00374013" w:rsidRDefault="00374013" w:rsidP="00374013">
      <w:r>
        <w:t>{</w:t>
      </w:r>
    </w:p>
    <w:p w:rsidR="00374013" w:rsidRDefault="00374013" w:rsidP="00374013">
      <w:r>
        <w:tab/>
        <w:t>Initialize the button I/O ports</w:t>
      </w:r>
    </w:p>
    <w:p w:rsidR="00374013" w:rsidRDefault="00374013" w:rsidP="00374013">
      <w:r>
        <w:tab/>
        <w:t>Init timer for button debounce</w:t>
      </w:r>
      <w:r>
        <w:tab/>
      </w:r>
    </w:p>
    <w:p w:rsidR="00374013" w:rsidRDefault="00374013" w:rsidP="00374013">
      <w:r>
        <w:tab/>
        <w:t>return true;</w:t>
      </w:r>
    </w:p>
    <w:p w:rsidR="00374013" w:rsidRDefault="00374013" w:rsidP="00374013">
      <w:r>
        <w:t>}</w:t>
      </w:r>
    </w:p>
    <w:p w:rsidR="00374013" w:rsidRDefault="00374013" w:rsidP="00374013">
      <w:r>
        <w:t>ES_Event RunButto</w:t>
      </w:r>
      <w:r>
        <w:t>n</w:t>
      </w:r>
      <w:r>
        <w:t>DebounceSM( ES_Event ThisEvent )</w:t>
      </w:r>
    </w:p>
    <w:p w:rsidR="00374013" w:rsidRDefault="00374013" w:rsidP="00374013">
      <w:r>
        <w:t>{</w:t>
      </w:r>
    </w:p>
    <w:p w:rsidR="00374013" w:rsidRDefault="00374013" w:rsidP="00374013">
      <w:r>
        <w:tab/>
      </w:r>
      <w:r>
        <w:t>If button state is debouncing</w:t>
      </w:r>
    </w:p>
    <w:p w:rsidR="00374013" w:rsidRDefault="00374013" w:rsidP="00374013">
      <w:r>
        <w:tab/>
      </w:r>
      <w:r>
        <w:tab/>
        <w:t>If the current event is timemout for debounce</w:t>
      </w:r>
      <w:r>
        <w:tab/>
      </w:r>
      <w:r>
        <w:tab/>
      </w:r>
    </w:p>
    <w:p w:rsidR="00374013" w:rsidRDefault="00374013" w:rsidP="00374013">
      <w:r>
        <w:tab/>
      </w:r>
      <w:r>
        <w:tab/>
      </w:r>
      <w:r>
        <w:tab/>
        <w:t>Change state to ready to sample</w:t>
      </w:r>
      <w:r>
        <w:br/>
      </w:r>
      <w:r>
        <w:tab/>
        <w:t>Else if the button state is ready to sample</w:t>
      </w:r>
    </w:p>
    <w:p w:rsidR="00374013" w:rsidRDefault="00374013" w:rsidP="00374013">
      <w:r>
        <w:tab/>
      </w:r>
      <w:r>
        <w:tab/>
        <w:t>If the current event is button down</w:t>
      </w:r>
    </w:p>
    <w:p w:rsidR="00374013" w:rsidRDefault="00374013" w:rsidP="00374013">
      <w:r>
        <w:tab/>
      </w:r>
      <w:r>
        <w:tab/>
      </w:r>
      <w:r>
        <w:tab/>
        <w:t>Re-initialize the 200ms timer</w:t>
      </w:r>
    </w:p>
    <w:p w:rsidR="00374013" w:rsidRDefault="00374013" w:rsidP="00374013">
      <w:r>
        <w:tab/>
      </w:r>
      <w:r>
        <w:tab/>
      </w:r>
      <w:r>
        <w:tab/>
        <w:t>Change the button state to button debouncing</w:t>
      </w:r>
      <w:r>
        <w:tab/>
      </w:r>
      <w:r>
        <w:tab/>
      </w:r>
      <w:r>
        <w:tab/>
      </w:r>
    </w:p>
    <w:p w:rsidR="00374013" w:rsidRDefault="00374013">
      <w:r>
        <w:t>}</w:t>
      </w:r>
    </w:p>
    <w:p w:rsidR="00374013" w:rsidRDefault="00374013"/>
    <w:p w:rsidR="00374013" w:rsidRDefault="00374013" w:rsidP="00374013">
      <w:pPr>
        <w:pStyle w:val="Heading1"/>
      </w:pPr>
      <w:r>
        <w:lastRenderedPageBreak/>
        <w:t>Psuedo code for control sensors</w:t>
      </w:r>
    </w:p>
    <w:p w:rsidR="00374013" w:rsidRDefault="00374013" w:rsidP="00374013">
      <w:r>
        <w:t>bool InitializeControlSensors ( uint8_t Priority )</w:t>
      </w:r>
    </w:p>
    <w:p w:rsidR="00374013" w:rsidRDefault="00374013" w:rsidP="00374013">
      <w:r>
        <w:t>{</w:t>
      </w:r>
      <w:r>
        <w:tab/>
      </w:r>
    </w:p>
    <w:p w:rsidR="00374013" w:rsidRDefault="00374013" w:rsidP="00374013">
      <w:r>
        <w:tab/>
        <w:t>Initialize the Analog input ports</w:t>
      </w:r>
    </w:p>
    <w:p w:rsidR="00FB05BC" w:rsidRDefault="00FB05BC" w:rsidP="00374013">
      <w:r>
        <w:tab/>
        <w:t>Init cycle timer</w:t>
      </w:r>
    </w:p>
    <w:p w:rsidR="00374013" w:rsidRDefault="00374013" w:rsidP="00374013">
      <w:r>
        <w:t>}</w:t>
      </w:r>
    </w:p>
    <w:p w:rsidR="00374013" w:rsidRDefault="00374013" w:rsidP="00374013"/>
    <w:p w:rsidR="00374013" w:rsidRDefault="00374013" w:rsidP="00374013">
      <w:r>
        <w:t>ES_Event RunControlSensors( ES_Event ThisEvent )</w:t>
      </w:r>
    </w:p>
    <w:p w:rsidR="00374013" w:rsidRDefault="00FB05BC" w:rsidP="00C04BE7">
      <w:r>
        <w:t>{</w:t>
      </w:r>
    </w:p>
    <w:p w:rsidR="00374013" w:rsidRDefault="00374013" w:rsidP="00374013">
      <w:r>
        <w:tab/>
      </w:r>
      <w:r w:rsidR="00FB05BC">
        <w:t>I</w:t>
      </w:r>
      <w:r>
        <w:t xml:space="preserve">f </w:t>
      </w:r>
      <w:r w:rsidR="00FB05BC">
        <w:t xml:space="preserve"> the cycle timer is time out</w:t>
      </w:r>
    </w:p>
    <w:p w:rsidR="00374013" w:rsidRDefault="00374013" w:rsidP="00FB05BC">
      <w:r>
        <w:tab/>
      </w:r>
      <w:r>
        <w:tab/>
      </w:r>
      <w:r w:rsidR="00FB05BC">
        <w:t>Read the analog and put them into an array</w:t>
      </w:r>
    </w:p>
    <w:p w:rsidR="00FB05BC" w:rsidRDefault="00FB05BC" w:rsidP="00374013">
      <w:r>
        <w:tab/>
        <w:t>}</w:t>
      </w:r>
    </w:p>
    <w:p w:rsidR="00374013" w:rsidRDefault="00374013" w:rsidP="00374013">
      <w:r>
        <w:t>}</w:t>
      </w:r>
    </w:p>
    <w:p w:rsidR="00374013" w:rsidRDefault="00374013" w:rsidP="00374013"/>
    <w:p w:rsidR="00374013" w:rsidRDefault="00374013" w:rsidP="00374013">
      <w:r>
        <w:t>Query the vertical Analog value</w:t>
      </w:r>
      <w:r w:rsidR="00FB05BC">
        <w:t xml:space="preserve"> function</w:t>
      </w:r>
    </w:p>
    <w:p w:rsidR="00374013" w:rsidRDefault="00374013" w:rsidP="00374013"/>
    <w:p w:rsidR="00374013" w:rsidRDefault="00374013" w:rsidP="00374013">
      <w:r>
        <w:t>Query the horizontal Analog value</w:t>
      </w:r>
      <w:r w:rsidR="00FB05BC">
        <w:t xml:space="preserve"> function</w:t>
      </w:r>
    </w:p>
    <w:p w:rsidR="00374013" w:rsidRDefault="00374013" w:rsidP="00374013"/>
    <w:p w:rsidR="00374013" w:rsidRDefault="00374013" w:rsidP="00374013">
      <w:r>
        <w:t>Query the potentiometer Analog value</w:t>
      </w:r>
      <w:r w:rsidR="00FB05BC">
        <w:t xml:space="preserve"> function</w:t>
      </w:r>
    </w:p>
    <w:p w:rsidR="00374013" w:rsidRDefault="00374013" w:rsidP="00374013"/>
    <w:p w:rsidR="00374013" w:rsidRPr="00374013" w:rsidRDefault="00FB05BC" w:rsidP="00374013">
      <w:r>
        <w:t>Query the coin sensor Analog value function</w:t>
      </w:r>
      <w:bookmarkStart w:id="0" w:name="_GoBack"/>
      <w:bookmarkEnd w:id="0"/>
    </w:p>
    <w:sectPr w:rsidR="00374013" w:rsidRPr="0037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BC"/>
    <w:rsid w:val="00277E26"/>
    <w:rsid w:val="00374013"/>
    <w:rsid w:val="004817D6"/>
    <w:rsid w:val="0068574A"/>
    <w:rsid w:val="00C04BE7"/>
    <w:rsid w:val="00C559BC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74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74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2015-05-30T18:25:00Z</dcterms:created>
  <dcterms:modified xsi:type="dcterms:W3CDTF">2015-05-30T19:00:00Z</dcterms:modified>
</cp:coreProperties>
</file>